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17" w:rsidRPr="00A862C1" w:rsidRDefault="00D61417" w:rsidP="00D61417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D8298" wp14:editId="5C87AF73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417" w:rsidRDefault="00D61417" w:rsidP="00D614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05/06/2020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D61417" w:rsidRDefault="00D61417" w:rsidP="00D614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D61417" w:rsidRDefault="00D61417" w:rsidP="00D614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1417" w:rsidRDefault="00D61417" w:rsidP="00D614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D61417" w:rsidRDefault="00D61417" w:rsidP="00D614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61417" w:rsidRPr="00F20677" w:rsidRDefault="00D61417" w:rsidP="00D614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829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D61417" w:rsidRDefault="00D61417" w:rsidP="00D6141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D61417" w:rsidRDefault="00D61417" w:rsidP="00D6141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:rsidR="00D61417" w:rsidRDefault="00D61417" w:rsidP="00D6141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1417" w:rsidRDefault="00D61417" w:rsidP="00D6141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D61417" w:rsidRDefault="00D61417" w:rsidP="00D6141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61417" w:rsidRPr="00F20677" w:rsidRDefault="00D61417" w:rsidP="00D61417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2AB63" wp14:editId="5055E249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417" w:rsidRDefault="00D61417" w:rsidP="00D6141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D61417" w:rsidRPr="004E09E5" w:rsidRDefault="00D61417" w:rsidP="00D6141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D61417" w:rsidRPr="004E09E5" w:rsidRDefault="00D61417" w:rsidP="00D6141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D61417" w:rsidRPr="004E09E5" w:rsidRDefault="00D61417" w:rsidP="00D6141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D61417" w:rsidRDefault="00D61417" w:rsidP="00D6141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D61417" w:rsidRDefault="00D61417" w:rsidP="00D6141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61417" w:rsidRDefault="00D61417" w:rsidP="00D6141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AB63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D61417" w:rsidRDefault="00D61417" w:rsidP="00D6141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D61417" w:rsidRPr="004E09E5" w:rsidRDefault="00D61417" w:rsidP="00D6141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D61417" w:rsidRPr="004E09E5" w:rsidRDefault="00D61417" w:rsidP="00D6141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D61417" w:rsidRPr="004E09E5" w:rsidRDefault="00D61417" w:rsidP="00D6141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D61417" w:rsidRDefault="00D61417" w:rsidP="00D6141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D61417" w:rsidRDefault="00D61417" w:rsidP="00D6141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61417" w:rsidRDefault="00D61417" w:rsidP="00D6141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2E2E25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2863014" r:id="rId6"/>
        </w:object>
      </w:r>
    </w:p>
    <w:p w:rsidR="00D61417" w:rsidRDefault="00D61417" w:rsidP="00D6141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D61417" w:rsidRPr="0075150D" w:rsidRDefault="00D61417" w:rsidP="00D6141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D61417" w:rsidRPr="0075150D" w:rsidRDefault="00D61417" w:rsidP="00D6141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D61417" w:rsidRPr="009B1B6B" w:rsidRDefault="00D11216" w:rsidP="00D61417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08</w:t>
      </w:r>
      <w:r w:rsidR="00D61417">
        <w:rPr>
          <w:rFonts w:ascii="Arial" w:hAnsi="Arial" w:cs="Arial"/>
          <w:b/>
          <w:sz w:val="26"/>
          <w:u w:val="single"/>
        </w:rPr>
        <w:t xml:space="preserve"> DE JUNHO</w:t>
      </w:r>
      <w:r w:rsidR="00D61417" w:rsidRPr="009B1B6B">
        <w:rPr>
          <w:rFonts w:ascii="Arial" w:hAnsi="Arial" w:cs="Arial"/>
          <w:b/>
          <w:sz w:val="26"/>
          <w:u w:val="single"/>
        </w:rPr>
        <w:t xml:space="preserve"> DE 2020</w:t>
      </w:r>
      <w:r w:rsidR="00D61417"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D61417" w:rsidRPr="0075150D" w:rsidRDefault="00D61417" w:rsidP="00D61417">
      <w:pPr>
        <w:jc w:val="center"/>
        <w:rPr>
          <w:rFonts w:ascii="Arial" w:hAnsi="Arial" w:cs="Arial"/>
          <w:b/>
          <w:sz w:val="26"/>
        </w:rPr>
      </w:pPr>
    </w:p>
    <w:p w:rsidR="00D61417" w:rsidRPr="0075150D" w:rsidRDefault="00D61417" w:rsidP="00D61417">
      <w:pPr>
        <w:jc w:val="both"/>
        <w:rPr>
          <w:rFonts w:ascii="Arial" w:hAnsi="Arial" w:cs="Arial"/>
          <w:i/>
          <w:szCs w:val="24"/>
          <w:u w:val="single"/>
        </w:rPr>
      </w:pPr>
    </w:p>
    <w:p w:rsidR="00D61417" w:rsidRDefault="00D61417" w:rsidP="00D61417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SEXTA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D61417" w:rsidRPr="00BE2C14" w:rsidRDefault="00D61417" w:rsidP="00D61417">
      <w:pPr>
        <w:jc w:val="both"/>
        <w:rPr>
          <w:rFonts w:ascii="Arial" w:hAnsi="Arial" w:cs="Arial"/>
          <w:szCs w:val="28"/>
          <w:u w:val="single"/>
        </w:rPr>
      </w:pPr>
    </w:p>
    <w:p w:rsidR="00D61417" w:rsidRPr="0075150D" w:rsidRDefault="00D61417" w:rsidP="00D61417">
      <w:pPr>
        <w:jc w:val="both"/>
        <w:rPr>
          <w:sz w:val="30"/>
          <w:szCs w:val="24"/>
        </w:rPr>
      </w:pPr>
    </w:p>
    <w:p w:rsidR="00D61417" w:rsidRPr="0075150D" w:rsidRDefault="00D61417" w:rsidP="00D61417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D61417" w:rsidRPr="0075150D" w:rsidRDefault="00D61417" w:rsidP="00D61417">
      <w:pPr>
        <w:spacing w:line="360" w:lineRule="auto"/>
        <w:jc w:val="both"/>
        <w:rPr>
          <w:szCs w:val="24"/>
        </w:rPr>
      </w:pPr>
    </w:p>
    <w:p w:rsidR="00D61417" w:rsidRPr="0075150D" w:rsidRDefault="00D61417" w:rsidP="00D6141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D61417" w:rsidRPr="0075150D" w:rsidRDefault="00D61417" w:rsidP="00D6141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D61417" w:rsidRPr="0075150D" w:rsidRDefault="00D61417" w:rsidP="00D6141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D61417" w:rsidRDefault="00D61417" w:rsidP="00D6141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1417" w:rsidRPr="0075150D" w:rsidRDefault="00D61417" w:rsidP="00D6141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D61417" w:rsidRDefault="00D61417" w:rsidP="00D61417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D61417" w:rsidRDefault="00D61417" w:rsidP="00D61417">
      <w:pPr>
        <w:rPr>
          <w:rFonts w:ascii="Arial" w:hAnsi="Arial" w:cs="Arial"/>
          <w:szCs w:val="24"/>
        </w:rPr>
      </w:pPr>
    </w:p>
    <w:p w:rsidR="00D61417" w:rsidRDefault="00D61417" w:rsidP="00D61417">
      <w:pPr>
        <w:pStyle w:val="PargrafodaLista"/>
        <w:jc w:val="both"/>
        <w:rPr>
          <w:rFonts w:cs="Arial"/>
        </w:rPr>
      </w:pPr>
    </w:p>
    <w:p w:rsidR="00D61417" w:rsidRPr="002E2E25" w:rsidRDefault="00D61417" w:rsidP="00D61417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cs="Arial"/>
          <w:i/>
          <w:sz w:val="24"/>
        </w:rPr>
      </w:pPr>
      <w:r w:rsidRPr="00D11216">
        <w:rPr>
          <w:b/>
          <w:sz w:val="24"/>
        </w:rPr>
        <w:t>1ª Discussão e Votação do Projeto de Lei nº 062/2020</w:t>
      </w:r>
      <w:r w:rsidRPr="00D11216">
        <w:rPr>
          <w:sz w:val="24"/>
        </w:rPr>
        <w:t xml:space="preserve">, </w:t>
      </w:r>
      <w:r w:rsidR="002E2E25">
        <w:rPr>
          <w:sz w:val="24"/>
        </w:rPr>
        <w:t xml:space="preserve">de autoria do Poder Executivo Municipal, </w:t>
      </w:r>
      <w:r w:rsidRPr="00D11216">
        <w:rPr>
          <w:sz w:val="24"/>
        </w:rPr>
        <w:t xml:space="preserve">que </w:t>
      </w:r>
      <w:r w:rsidR="002E2E25" w:rsidRPr="002E2E25">
        <w:rPr>
          <w:i/>
          <w:sz w:val="24"/>
        </w:rPr>
        <w:t>“</w:t>
      </w:r>
      <w:r w:rsidRPr="002E2E25">
        <w:rPr>
          <w:i/>
          <w:sz w:val="24"/>
        </w:rPr>
        <w:t>Inclui o cargo de Diretor da Divisão de Pontes e Bueiros no Anexo X, da Lei nº 709, de 05 de julho de 2020, e dá outras providências</w:t>
      </w:r>
      <w:r w:rsidR="002E2E25" w:rsidRPr="002E2E25">
        <w:rPr>
          <w:i/>
          <w:sz w:val="24"/>
        </w:rPr>
        <w:t>”</w:t>
      </w:r>
      <w:r w:rsidRPr="002E2E25">
        <w:rPr>
          <w:i/>
          <w:sz w:val="24"/>
        </w:rPr>
        <w:t>.</w:t>
      </w:r>
    </w:p>
    <w:p w:rsidR="00D61417" w:rsidRPr="00D11216" w:rsidRDefault="00D61417" w:rsidP="00D61417">
      <w:pPr>
        <w:jc w:val="both"/>
        <w:rPr>
          <w:rFonts w:cs="Arial"/>
          <w:sz w:val="30"/>
        </w:rPr>
      </w:pPr>
    </w:p>
    <w:p w:rsidR="00D61417" w:rsidRPr="00D11216" w:rsidRDefault="00D61417" w:rsidP="00EB7193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sz w:val="24"/>
        </w:rPr>
      </w:pPr>
      <w:r w:rsidRPr="00D11216">
        <w:rPr>
          <w:b/>
          <w:sz w:val="24"/>
        </w:rPr>
        <w:t xml:space="preserve">Discussão e Votação “Única” do </w:t>
      </w:r>
      <w:r w:rsidRPr="00D11216">
        <w:rPr>
          <w:b/>
          <w:sz w:val="24"/>
          <w:u w:val="single"/>
        </w:rPr>
        <w:t>Requerimento nº 018/2020,</w:t>
      </w:r>
      <w:r w:rsidRPr="00D11216">
        <w:rPr>
          <w:b/>
          <w:sz w:val="24"/>
        </w:rPr>
        <w:t xml:space="preserve"> </w:t>
      </w:r>
      <w:r w:rsidRPr="00D11216">
        <w:rPr>
          <w:sz w:val="24"/>
        </w:rPr>
        <w:t xml:space="preserve">de autoria do Vereador </w:t>
      </w:r>
      <w:proofErr w:type="spellStart"/>
      <w:r w:rsidRPr="00D11216">
        <w:rPr>
          <w:sz w:val="24"/>
        </w:rPr>
        <w:t>Zonga</w:t>
      </w:r>
      <w:proofErr w:type="spellEnd"/>
      <w:r w:rsidRPr="00D11216">
        <w:rPr>
          <w:sz w:val="24"/>
        </w:rPr>
        <w:t xml:space="preserve"> </w:t>
      </w:r>
      <w:proofErr w:type="spellStart"/>
      <w:r w:rsidRPr="00D11216">
        <w:rPr>
          <w:sz w:val="24"/>
        </w:rPr>
        <w:t>Joadir</w:t>
      </w:r>
      <w:proofErr w:type="spellEnd"/>
      <w:r w:rsidRPr="00D11216">
        <w:rPr>
          <w:sz w:val="24"/>
        </w:rPr>
        <w:t xml:space="preserve"> Schultz (PSB), que requer do Excelentíssimo Prefeito Municipal</w:t>
      </w:r>
      <w:r w:rsidR="006C7982" w:rsidRPr="00D11216">
        <w:rPr>
          <w:sz w:val="24"/>
        </w:rPr>
        <w:t>,</w:t>
      </w:r>
      <w:r w:rsidRPr="00D11216">
        <w:rPr>
          <w:sz w:val="24"/>
        </w:rPr>
        <w:t xml:space="preserve"> </w:t>
      </w:r>
      <w:r w:rsidR="006C7982" w:rsidRPr="00D11216">
        <w:rPr>
          <w:sz w:val="24"/>
        </w:rPr>
        <w:t>cópia</w:t>
      </w:r>
      <w:r w:rsidRPr="00D11216">
        <w:rPr>
          <w:sz w:val="24"/>
        </w:rPr>
        <w:t xml:space="preserve"> </w:t>
      </w:r>
      <w:r w:rsidR="006C7982" w:rsidRPr="00D11216">
        <w:rPr>
          <w:sz w:val="24"/>
        </w:rPr>
        <w:t>d</w:t>
      </w:r>
      <w:r w:rsidRPr="00D11216">
        <w:rPr>
          <w:sz w:val="24"/>
        </w:rPr>
        <w:t>a</w:t>
      </w:r>
      <w:r w:rsidR="006C7982" w:rsidRPr="00D11216">
        <w:rPr>
          <w:sz w:val="24"/>
        </w:rPr>
        <w:t xml:space="preserve"> p</w:t>
      </w:r>
      <w:r w:rsidRPr="00D11216">
        <w:rPr>
          <w:sz w:val="24"/>
        </w:rPr>
        <w:t>lan</w:t>
      </w:r>
      <w:r w:rsidR="006C7982" w:rsidRPr="00D11216">
        <w:rPr>
          <w:sz w:val="24"/>
        </w:rPr>
        <w:t>ilha de execução dos serviços das</w:t>
      </w:r>
      <w:r w:rsidRPr="00D11216">
        <w:rPr>
          <w:sz w:val="24"/>
        </w:rPr>
        <w:t xml:space="preserve"> empresas contratadas pa</w:t>
      </w:r>
      <w:r w:rsidR="006C7982" w:rsidRPr="00D11216">
        <w:rPr>
          <w:sz w:val="24"/>
        </w:rPr>
        <w:t>ra executar as obras do</w:t>
      </w:r>
      <w:r w:rsidRPr="00D11216">
        <w:rPr>
          <w:sz w:val="24"/>
        </w:rPr>
        <w:t xml:space="preserve"> término</w:t>
      </w:r>
      <w:r w:rsidR="006C7982" w:rsidRPr="00D11216">
        <w:rPr>
          <w:sz w:val="24"/>
        </w:rPr>
        <w:t xml:space="preserve"> da construção da nova Sede da Prefeitura Municipal.</w:t>
      </w:r>
    </w:p>
    <w:p w:rsidR="00D61417" w:rsidRDefault="00D61417" w:rsidP="00D61417">
      <w:pPr>
        <w:pStyle w:val="PargrafodaLista"/>
      </w:pPr>
    </w:p>
    <w:p w:rsidR="00D61417" w:rsidRPr="00FA2D43" w:rsidRDefault="00D61417" w:rsidP="00D61417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</w:p>
    <w:p w:rsidR="00D61417" w:rsidRPr="00F1146C" w:rsidRDefault="00D61417" w:rsidP="00D61417">
      <w:pPr>
        <w:spacing w:line="276" w:lineRule="auto"/>
        <w:jc w:val="center"/>
        <w:rPr>
          <w:rFonts w:asciiTheme="minorHAnsi" w:hAnsiTheme="minorHAnsi" w:cs="Arial"/>
          <w:b/>
          <w:i/>
          <w:sz w:val="24"/>
          <w:szCs w:val="22"/>
        </w:rPr>
      </w:pPr>
      <w:proofErr w:type="spellStart"/>
      <w:r w:rsidRPr="00F1146C">
        <w:rPr>
          <w:rFonts w:asciiTheme="minorHAnsi" w:hAnsiTheme="minorHAnsi" w:cs="Arial"/>
          <w:b/>
          <w:i/>
          <w:sz w:val="24"/>
          <w:szCs w:val="22"/>
        </w:rPr>
        <w:t>Joveci</w:t>
      </w:r>
      <w:proofErr w:type="spellEnd"/>
      <w:r w:rsidRPr="00F1146C">
        <w:rPr>
          <w:rFonts w:asciiTheme="minorHAnsi" w:hAnsiTheme="minorHAnsi" w:cs="Arial"/>
          <w:b/>
          <w:i/>
          <w:sz w:val="24"/>
          <w:szCs w:val="22"/>
        </w:rPr>
        <w:t xml:space="preserve"> </w:t>
      </w:r>
      <w:proofErr w:type="spellStart"/>
      <w:r w:rsidRPr="00F1146C">
        <w:rPr>
          <w:rFonts w:asciiTheme="minorHAnsi" w:hAnsiTheme="minorHAnsi" w:cs="Arial"/>
          <w:b/>
          <w:i/>
          <w:sz w:val="24"/>
          <w:szCs w:val="22"/>
        </w:rPr>
        <w:t>Bevenuto</w:t>
      </w:r>
      <w:proofErr w:type="spellEnd"/>
      <w:r w:rsidRPr="00F1146C">
        <w:rPr>
          <w:rFonts w:asciiTheme="minorHAnsi" w:hAnsiTheme="minorHAnsi" w:cs="Arial"/>
          <w:b/>
          <w:i/>
          <w:sz w:val="24"/>
          <w:szCs w:val="22"/>
        </w:rPr>
        <w:t xml:space="preserve"> Souza</w:t>
      </w:r>
    </w:p>
    <w:p w:rsidR="00D61417" w:rsidRPr="00FA2D43" w:rsidRDefault="00D61417" w:rsidP="00D61417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D61417" w:rsidRDefault="00D61417" w:rsidP="00D61417"/>
    <w:p w:rsidR="00D61417" w:rsidRDefault="00D61417" w:rsidP="00D61417"/>
    <w:p w:rsidR="00D61417" w:rsidRDefault="00D61417" w:rsidP="00D61417"/>
    <w:p w:rsidR="0018418A" w:rsidRDefault="0018418A"/>
    <w:sectPr w:rsidR="0018418A" w:rsidSect="00F1146C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17"/>
    <w:rsid w:val="0018418A"/>
    <w:rsid w:val="002E2E25"/>
    <w:rsid w:val="006C7982"/>
    <w:rsid w:val="00D11216"/>
    <w:rsid w:val="00D6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98B07C-ECE8-4894-A27A-857513F3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4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61417"/>
  </w:style>
  <w:style w:type="paragraph" w:styleId="PargrafodaLista">
    <w:name w:val="List Paragraph"/>
    <w:basedOn w:val="Normal"/>
    <w:uiPriority w:val="34"/>
    <w:qFormat/>
    <w:rsid w:val="00D61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9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9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2020-06-05T13:51:00Z</cp:lastPrinted>
  <dcterms:created xsi:type="dcterms:W3CDTF">2020-06-04T16:13:00Z</dcterms:created>
  <dcterms:modified xsi:type="dcterms:W3CDTF">2020-06-05T14:50:00Z</dcterms:modified>
</cp:coreProperties>
</file>